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3D74F" w14:textId="77777777" w:rsidR="00A50333" w:rsidRDefault="00CE16E4" w:rsidP="00801C19">
      <w:pPr>
        <w:jc w:val="center"/>
        <w:rPr>
          <w:rFonts w:ascii="Arial" w:hAnsi="Arial" w:cs="Arial"/>
        </w:rPr>
      </w:pPr>
      <w:bookmarkStart w:id="0" w:name="_GoBack"/>
      <w:bookmarkEnd w:id="0"/>
      <w:r w:rsidRPr="008902C5">
        <w:rPr>
          <w:rFonts w:ascii="Arial" w:hAnsi="Arial" w:cs="Arial"/>
        </w:rPr>
        <w:t xml:space="preserve">                                                            </w:t>
      </w:r>
    </w:p>
    <w:p w14:paraId="4A97D73A" w14:textId="77777777" w:rsidR="008706A2" w:rsidRDefault="008706A2" w:rsidP="00692952">
      <w:pPr>
        <w:jc w:val="right"/>
        <w:rPr>
          <w:rFonts w:ascii="Arial" w:hAnsi="Arial" w:cs="Arial"/>
        </w:rPr>
      </w:pPr>
    </w:p>
    <w:p w14:paraId="3E28B618" w14:textId="77777777" w:rsidR="008706A2" w:rsidRDefault="008706A2" w:rsidP="00692952">
      <w:pPr>
        <w:jc w:val="right"/>
        <w:rPr>
          <w:rFonts w:ascii="Arial" w:hAnsi="Arial" w:cs="Arial"/>
        </w:rPr>
      </w:pPr>
    </w:p>
    <w:p w14:paraId="3ADE9162" w14:textId="77777777" w:rsidR="00CE16E4" w:rsidRPr="008902C5" w:rsidRDefault="00A50333" w:rsidP="006929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Local/Data</w:t>
      </w:r>
      <w:r w:rsidR="008902C5">
        <w:rPr>
          <w:rFonts w:ascii="Arial" w:hAnsi="Arial" w:cs="Arial"/>
        </w:rPr>
        <w:t>.</w:t>
      </w:r>
    </w:p>
    <w:p w14:paraId="077C2E34" w14:textId="77777777" w:rsidR="003606E5" w:rsidRDefault="003606E5" w:rsidP="00692952">
      <w:pPr>
        <w:spacing w:line="360" w:lineRule="auto"/>
        <w:rPr>
          <w:rFonts w:ascii="Arial" w:hAnsi="Arial" w:cs="Arial"/>
        </w:rPr>
      </w:pPr>
    </w:p>
    <w:p w14:paraId="42052CF3" w14:textId="77777777" w:rsidR="00CE16E4" w:rsidRPr="008902C5" w:rsidRDefault="00801C19" w:rsidP="00801C1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DECLARAÇÃO</w:t>
      </w:r>
      <w:r w:rsidR="00366F52">
        <w:rPr>
          <w:rFonts w:ascii="Arial" w:hAnsi="Arial" w:cs="Arial"/>
        </w:rPr>
        <w:t xml:space="preserve"> XX</w:t>
      </w:r>
      <w:r w:rsidR="000F37DE">
        <w:rPr>
          <w:rFonts w:ascii="Arial" w:hAnsi="Arial" w:cs="Arial"/>
        </w:rPr>
        <w:t>I</w:t>
      </w:r>
      <w:r w:rsidR="00AE7C2C">
        <w:rPr>
          <w:rFonts w:ascii="Arial" w:hAnsi="Arial" w:cs="Arial"/>
        </w:rPr>
        <w:t>I</w:t>
      </w:r>
    </w:p>
    <w:p w14:paraId="5B9A389F" w14:textId="77777777" w:rsidR="003606E5" w:rsidRDefault="003606E5" w:rsidP="008902C5">
      <w:pPr>
        <w:spacing w:line="360" w:lineRule="auto"/>
        <w:ind w:left="1418" w:firstLine="283"/>
        <w:rPr>
          <w:rFonts w:ascii="Arial" w:hAnsi="Arial" w:cs="Arial"/>
        </w:rPr>
      </w:pPr>
    </w:p>
    <w:p w14:paraId="467B1D81" w14:textId="77777777" w:rsidR="006E71CC" w:rsidRDefault="006E71CC" w:rsidP="005A07BC">
      <w:pPr>
        <w:spacing w:line="360" w:lineRule="auto"/>
        <w:ind w:right="-1" w:firstLine="1701"/>
        <w:jc w:val="both"/>
        <w:rPr>
          <w:rFonts w:ascii="Arial" w:hAnsi="Arial" w:cs="Arial"/>
        </w:rPr>
      </w:pPr>
    </w:p>
    <w:p w14:paraId="7C27AD5C" w14:textId="77777777" w:rsidR="00E32F69" w:rsidRDefault="008706A2" w:rsidP="005A07BC">
      <w:pPr>
        <w:spacing w:line="360" w:lineRule="auto"/>
        <w:ind w:right="-1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Declaramos para o CHAMAMENTO PÚBLICO n.º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>/2019, destinada a seleção de entidades privadas sem fins lucrativos, para celebração de Termo de Colaboração das Ações de Auxílio Nutricional e Auxílio para Pagamento de Tarifas de Energia Elétrica, Água tratada e Coleta de Esgotamento Sanitário, que ____</w:t>
      </w:r>
      <w:r w:rsidR="00AE7C2C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</w:t>
      </w:r>
      <w:r w:rsidR="00AE7C2C" w:rsidRPr="00AE7C2C">
        <w:rPr>
          <w:rFonts w:ascii="Arial" w:hAnsi="Arial" w:cs="Arial"/>
        </w:rPr>
        <w:t>cumpre o disposto no inciso XXXIII, art. 7º da CF/88: proibição de trabalho noturno, perigoso ou insalubre a menor de dezoito anos e de qualquer trabalho a menores de dezesseis anos, salvo na condição de aprendiz, a partir dos quat</w:t>
      </w:r>
      <w:r w:rsidR="00AE7C2C">
        <w:rPr>
          <w:rFonts w:ascii="Arial" w:hAnsi="Arial" w:cs="Arial"/>
        </w:rPr>
        <w:t>orze anos, na forma da lei.</w:t>
      </w:r>
    </w:p>
    <w:p w14:paraId="193297EA" w14:textId="77777777" w:rsidR="00B678C5" w:rsidRDefault="00B678C5" w:rsidP="00B678C5">
      <w:pPr>
        <w:ind w:left="1701"/>
        <w:jc w:val="both"/>
        <w:rPr>
          <w:rFonts w:ascii="Arial" w:hAnsi="Arial" w:cs="Arial"/>
        </w:rPr>
      </w:pPr>
    </w:p>
    <w:p w14:paraId="44FA984A" w14:textId="77777777" w:rsidR="006E71CC" w:rsidRDefault="006E71CC" w:rsidP="00B678C5">
      <w:pPr>
        <w:ind w:left="1701"/>
        <w:jc w:val="both"/>
        <w:rPr>
          <w:rFonts w:ascii="Arial" w:hAnsi="Arial" w:cs="Arial"/>
        </w:rPr>
      </w:pPr>
    </w:p>
    <w:p w14:paraId="5CB13622" w14:textId="77777777" w:rsidR="00AE7C2C" w:rsidRDefault="00AE7C2C" w:rsidP="00B678C5">
      <w:pPr>
        <w:ind w:left="1701"/>
        <w:jc w:val="both"/>
        <w:rPr>
          <w:rFonts w:ascii="Arial" w:hAnsi="Arial" w:cs="Arial"/>
        </w:rPr>
      </w:pPr>
    </w:p>
    <w:p w14:paraId="15769BBC" w14:textId="77777777" w:rsidR="006E71CC" w:rsidRDefault="006E71CC" w:rsidP="00B678C5">
      <w:pPr>
        <w:ind w:left="1701"/>
        <w:jc w:val="both"/>
        <w:rPr>
          <w:rFonts w:ascii="Arial" w:hAnsi="Arial" w:cs="Arial"/>
        </w:rPr>
      </w:pPr>
    </w:p>
    <w:p w14:paraId="0241258F" w14:textId="77777777" w:rsidR="006E71CC" w:rsidRDefault="006E71CC" w:rsidP="00B678C5">
      <w:pPr>
        <w:ind w:left="1701"/>
        <w:jc w:val="both"/>
        <w:rPr>
          <w:rFonts w:ascii="Arial" w:hAnsi="Arial" w:cs="Arial"/>
        </w:rPr>
      </w:pPr>
    </w:p>
    <w:p w14:paraId="184AA383" w14:textId="77777777" w:rsidR="00692952" w:rsidRPr="008902C5" w:rsidRDefault="00692952" w:rsidP="00692952">
      <w:pPr>
        <w:jc w:val="center"/>
        <w:rPr>
          <w:rFonts w:ascii="Arial" w:hAnsi="Arial" w:cs="Arial"/>
          <w:b/>
        </w:rPr>
      </w:pPr>
      <w:r w:rsidRPr="008902C5">
        <w:rPr>
          <w:rFonts w:ascii="Arial" w:hAnsi="Arial" w:cs="Arial"/>
          <w:b/>
        </w:rPr>
        <w:t>Assinatura e nome do responsável</w:t>
      </w:r>
    </w:p>
    <w:p w14:paraId="026F93CA" w14:textId="77777777" w:rsidR="00654A8F" w:rsidRPr="008902C5" w:rsidRDefault="009C68CF" w:rsidP="00692952">
      <w:pPr>
        <w:jc w:val="center"/>
        <w:rPr>
          <w:rFonts w:ascii="Arial" w:hAnsi="Arial" w:cs="Arial"/>
          <w:b/>
        </w:rPr>
      </w:pPr>
      <w:r w:rsidRPr="008902C5">
        <w:rPr>
          <w:rFonts w:ascii="Arial" w:hAnsi="Arial" w:cs="Arial"/>
          <w:b/>
        </w:rPr>
        <w:t>l</w:t>
      </w:r>
      <w:r w:rsidR="00692952" w:rsidRPr="008902C5">
        <w:rPr>
          <w:rFonts w:ascii="Arial" w:hAnsi="Arial" w:cs="Arial"/>
          <w:b/>
        </w:rPr>
        <w:t xml:space="preserve">egal da Entidade </w:t>
      </w:r>
    </w:p>
    <w:p w14:paraId="0D856389" w14:textId="77777777" w:rsidR="000D2A4F" w:rsidRPr="008902C5" w:rsidRDefault="000D2A4F" w:rsidP="00692952">
      <w:pPr>
        <w:jc w:val="center"/>
        <w:rPr>
          <w:rFonts w:ascii="Arial" w:hAnsi="Arial" w:cs="Arial"/>
          <w:b/>
        </w:rPr>
      </w:pPr>
    </w:p>
    <w:p w14:paraId="51482642" w14:textId="77777777" w:rsidR="008902C5" w:rsidRPr="008902C5" w:rsidRDefault="008902C5" w:rsidP="003606E5">
      <w:pPr>
        <w:rPr>
          <w:rFonts w:ascii="Arial" w:hAnsi="Arial" w:cs="Arial"/>
          <w:color w:val="FF0000"/>
          <w:sz w:val="22"/>
          <w:szCs w:val="22"/>
        </w:rPr>
      </w:pPr>
    </w:p>
    <w:p w14:paraId="57F09841" w14:textId="77777777" w:rsidR="003606E5" w:rsidRDefault="003606E5" w:rsidP="003606E5">
      <w:pPr>
        <w:rPr>
          <w:rFonts w:ascii="Arial" w:hAnsi="Arial" w:cs="Arial"/>
          <w:color w:val="FF0000"/>
          <w:sz w:val="22"/>
          <w:szCs w:val="22"/>
        </w:rPr>
      </w:pPr>
    </w:p>
    <w:sectPr w:rsidR="003606E5" w:rsidSect="008902C5">
      <w:headerReference w:type="default" r:id="rId8"/>
      <w:pgSz w:w="11906" w:h="16838" w:code="9"/>
      <w:pgMar w:top="1701" w:right="1134" w:bottom="1134" w:left="170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40A7A" w14:textId="77777777" w:rsidR="00FE7DC0" w:rsidRDefault="00FE7DC0" w:rsidP="00590F38">
      <w:r>
        <w:separator/>
      </w:r>
    </w:p>
  </w:endnote>
  <w:endnote w:type="continuationSeparator" w:id="0">
    <w:p w14:paraId="0E931D4F" w14:textId="77777777" w:rsidR="00FE7DC0" w:rsidRDefault="00FE7DC0" w:rsidP="0059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E7AC2" w14:textId="77777777" w:rsidR="00FE7DC0" w:rsidRDefault="00FE7DC0" w:rsidP="00590F38">
      <w:r>
        <w:separator/>
      </w:r>
    </w:p>
  </w:footnote>
  <w:footnote w:type="continuationSeparator" w:id="0">
    <w:p w14:paraId="15936E92" w14:textId="77777777" w:rsidR="00FE7DC0" w:rsidRDefault="00FE7DC0" w:rsidP="0059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EB28A" w14:textId="77777777" w:rsidR="00E32F69" w:rsidRPr="00B678C5" w:rsidRDefault="00E32F69" w:rsidP="0048742A">
    <w:pPr>
      <w:pStyle w:val="Rodap"/>
      <w:rPr>
        <w:rFonts w:ascii="Arial" w:hAnsi="Arial" w:cs="Arial"/>
        <w:color w:val="C0504D"/>
        <w:sz w:val="20"/>
        <w:szCs w:val="20"/>
      </w:rPr>
    </w:pPr>
    <w:r w:rsidRPr="00B678C5">
      <w:rPr>
        <w:rFonts w:ascii="Arial" w:hAnsi="Arial" w:cs="Arial"/>
        <w:i/>
        <w:color w:val="C0504D"/>
        <w:sz w:val="20"/>
        <w:szCs w:val="20"/>
      </w:rPr>
      <w:t>Obs.: Utilizar papel timbrado da convenente</w:t>
    </w:r>
  </w:p>
  <w:p w14:paraId="1CB40DC9" w14:textId="77777777" w:rsidR="00E32F69" w:rsidRPr="00A364AC" w:rsidRDefault="00E32F69">
    <w:pPr>
      <w:pStyle w:val="Cabealho"/>
      <w:rPr>
        <w:rFonts w:ascii="Arial" w:hAnsi="Arial" w:cs="Arial"/>
        <w:bCs/>
        <w:sz w:val="16"/>
        <w:szCs w:val="16"/>
      </w:rPr>
    </w:pPr>
  </w:p>
  <w:p w14:paraId="42818D98" w14:textId="77777777" w:rsidR="00E32F69" w:rsidRPr="00801C19" w:rsidRDefault="00366F52">
    <w:pPr>
      <w:pStyle w:val="Cabealh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Anexo XX</w:t>
    </w:r>
    <w:r w:rsidR="000F37DE">
      <w:rPr>
        <w:rFonts w:ascii="Arial" w:hAnsi="Arial" w:cs="Arial"/>
        <w:b/>
        <w:bCs/>
        <w:sz w:val="20"/>
        <w:szCs w:val="20"/>
      </w:rPr>
      <w:t>I</w:t>
    </w:r>
    <w:r w:rsidR="00AE7C2C">
      <w:rPr>
        <w:rFonts w:ascii="Arial" w:hAnsi="Arial" w:cs="Arial"/>
        <w:b/>
        <w:bCs/>
        <w:sz w:val="20"/>
        <w:szCs w:val="20"/>
      </w:rPr>
      <w:t>I</w:t>
    </w:r>
    <w:r w:rsidR="00E32F69" w:rsidRPr="00B678C5">
      <w:rPr>
        <w:rFonts w:ascii="Arial" w:hAnsi="Arial" w:cs="Arial"/>
        <w:b/>
        <w:bCs/>
        <w:sz w:val="20"/>
        <w:szCs w:val="20"/>
      </w:rPr>
      <w:t xml:space="preserve"> – </w:t>
    </w:r>
    <w:r w:rsidR="00B463A2" w:rsidRPr="00B678C5">
      <w:rPr>
        <w:rFonts w:ascii="Arial" w:hAnsi="Arial" w:cs="Arial"/>
        <w:b/>
        <w:sz w:val="20"/>
        <w:szCs w:val="20"/>
      </w:rPr>
      <w:fldChar w:fldCharType="begin"/>
    </w:r>
    <w:r w:rsidR="00E32F69" w:rsidRPr="00B678C5">
      <w:rPr>
        <w:rFonts w:ascii="Arial" w:hAnsi="Arial" w:cs="Arial"/>
        <w:b/>
        <w:sz w:val="20"/>
        <w:szCs w:val="20"/>
      </w:rPr>
      <w:instrText xml:space="preserve"> DOCVARIABLE title \* MERGEFORMAT </w:instrText>
    </w:r>
    <w:r w:rsidR="00B463A2" w:rsidRPr="00B678C5">
      <w:rPr>
        <w:rFonts w:ascii="Arial" w:hAnsi="Arial" w:cs="Arial"/>
        <w:b/>
        <w:sz w:val="20"/>
        <w:szCs w:val="20"/>
      </w:rPr>
      <w:fldChar w:fldCharType="end"/>
    </w:r>
    <w:r w:rsidR="00E32F69">
      <w:rPr>
        <w:rFonts w:ascii="Arial" w:hAnsi="Arial" w:cs="Arial"/>
        <w:b/>
        <w:sz w:val="20"/>
        <w:szCs w:val="20"/>
      </w:rPr>
      <w:t xml:space="preserve">Modelo de </w:t>
    </w:r>
    <w:r w:rsidR="00801C19">
      <w:rPr>
        <w:rFonts w:ascii="Arial" w:hAnsi="Arial" w:cs="Arial"/>
        <w:b/>
        <w:sz w:val="20"/>
        <w:szCs w:val="20"/>
      </w:rPr>
      <w:t xml:space="preserve">Declaração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5A5"/>
    <w:multiLevelType w:val="hybridMultilevel"/>
    <w:tmpl w:val="A9D261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C4D6B"/>
    <w:multiLevelType w:val="hybridMultilevel"/>
    <w:tmpl w:val="F072E8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40B89"/>
    <w:multiLevelType w:val="hybridMultilevel"/>
    <w:tmpl w:val="5A7493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52D50"/>
    <w:multiLevelType w:val="hybridMultilevel"/>
    <w:tmpl w:val="6D3AA7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38"/>
    <w:rsid w:val="000047DA"/>
    <w:rsid w:val="00050920"/>
    <w:rsid w:val="000528A7"/>
    <w:rsid w:val="0005345A"/>
    <w:rsid w:val="0006537C"/>
    <w:rsid w:val="00072FB7"/>
    <w:rsid w:val="00076FCE"/>
    <w:rsid w:val="000924A3"/>
    <w:rsid w:val="0009771A"/>
    <w:rsid w:val="000C310B"/>
    <w:rsid w:val="000C3FFC"/>
    <w:rsid w:val="000D186C"/>
    <w:rsid w:val="000D2A4F"/>
    <w:rsid w:val="000F37DE"/>
    <w:rsid w:val="00114A6B"/>
    <w:rsid w:val="00135A01"/>
    <w:rsid w:val="00165BC3"/>
    <w:rsid w:val="00184BEE"/>
    <w:rsid w:val="00187478"/>
    <w:rsid w:val="001D3C04"/>
    <w:rsid w:val="001D4088"/>
    <w:rsid w:val="00206284"/>
    <w:rsid w:val="00213DA8"/>
    <w:rsid w:val="00221C99"/>
    <w:rsid w:val="00227616"/>
    <w:rsid w:val="00242395"/>
    <w:rsid w:val="002565FA"/>
    <w:rsid w:val="002614F5"/>
    <w:rsid w:val="002658FA"/>
    <w:rsid w:val="00273E95"/>
    <w:rsid w:val="00282CD4"/>
    <w:rsid w:val="00290A89"/>
    <w:rsid w:val="002C01C7"/>
    <w:rsid w:val="002E17F0"/>
    <w:rsid w:val="002F7A06"/>
    <w:rsid w:val="00300089"/>
    <w:rsid w:val="00341820"/>
    <w:rsid w:val="00354AB7"/>
    <w:rsid w:val="003606E5"/>
    <w:rsid w:val="00366F52"/>
    <w:rsid w:val="00375809"/>
    <w:rsid w:val="003B2F30"/>
    <w:rsid w:val="003D468E"/>
    <w:rsid w:val="003D5F24"/>
    <w:rsid w:val="003E4A2D"/>
    <w:rsid w:val="003E66ED"/>
    <w:rsid w:val="003E71F7"/>
    <w:rsid w:val="00402B5C"/>
    <w:rsid w:val="00407C21"/>
    <w:rsid w:val="00411E49"/>
    <w:rsid w:val="004159DE"/>
    <w:rsid w:val="004177D9"/>
    <w:rsid w:val="00426177"/>
    <w:rsid w:val="0048740A"/>
    <w:rsid w:val="0048742A"/>
    <w:rsid w:val="0049250F"/>
    <w:rsid w:val="0049664E"/>
    <w:rsid w:val="004A1606"/>
    <w:rsid w:val="004E5675"/>
    <w:rsid w:val="004F7F2B"/>
    <w:rsid w:val="005526EF"/>
    <w:rsid w:val="00557BF2"/>
    <w:rsid w:val="005761AB"/>
    <w:rsid w:val="00590F38"/>
    <w:rsid w:val="005A07BC"/>
    <w:rsid w:val="005E7863"/>
    <w:rsid w:val="00617F65"/>
    <w:rsid w:val="00621F92"/>
    <w:rsid w:val="0063021A"/>
    <w:rsid w:val="00650488"/>
    <w:rsid w:val="00654A8F"/>
    <w:rsid w:val="00671FF6"/>
    <w:rsid w:val="00692952"/>
    <w:rsid w:val="006A5780"/>
    <w:rsid w:val="006A59DE"/>
    <w:rsid w:val="006D2F12"/>
    <w:rsid w:val="006D5EA7"/>
    <w:rsid w:val="006E6A04"/>
    <w:rsid w:val="006E71CC"/>
    <w:rsid w:val="0070086D"/>
    <w:rsid w:val="00722C60"/>
    <w:rsid w:val="007439DE"/>
    <w:rsid w:val="00762374"/>
    <w:rsid w:val="007623E0"/>
    <w:rsid w:val="0076511C"/>
    <w:rsid w:val="00766D49"/>
    <w:rsid w:val="00772A01"/>
    <w:rsid w:val="00775CAB"/>
    <w:rsid w:val="0079660A"/>
    <w:rsid w:val="00797009"/>
    <w:rsid w:val="007A0389"/>
    <w:rsid w:val="007F0206"/>
    <w:rsid w:val="00801C19"/>
    <w:rsid w:val="00815ED2"/>
    <w:rsid w:val="008579F3"/>
    <w:rsid w:val="008706A2"/>
    <w:rsid w:val="008761E3"/>
    <w:rsid w:val="00877453"/>
    <w:rsid w:val="008902C5"/>
    <w:rsid w:val="008960AB"/>
    <w:rsid w:val="008A48FC"/>
    <w:rsid w:val="008C1FBF"/>
    <w:rsid w:val="008C3ECF"/>
    <w:rsid w:val="008C4DEF"/>
    <w:rsid w:val="008E0135"/>
    <w:rsid w:val="008F59E6"/>
    <w:rsid w:val="00900194"/>
    <w:rsid w:val="00900F4D"/>
    <w:rsid w:val="0091628D"/>
    <w:rsid w:val="0092602B"/>
    <w:rsid w:val="0093030C"/>
    <w:rsid w:val="009428ED"/>
    <w:rsid w:val="009532EB"/>
    <w:rsid w:val="00992391"/>
    <w:rsid w:val="00994AEF"/>
    <w:rsid w:val="009A7BDE"/>
    <w:rsid w:val="009C68CF"/>
    <w:rsid w:val="009D27B6"/>
    <w:rsid w:val="009E00C3"/>
    <w:rsid w:val="00A364AC"/>
    <w:rsid w:val="00A47A43"/>
    <w:rsid w:val="00A50333"/>
    <w:rsid w:val="00A6780C"/>
    <w:rsid w:val="00A84CB4"/>
    <w:rsid w:val="00AA0E20"/>
    <w:rsid w:val="00AD77B7"/>
    <w:rsid w:val="00AE68D8"/>
    <w:rsid w:val="00AE7C2C"/>
    <w:rsid w:val="00AF58D8"/>
    <w:rsid w:val="00B11395"/>
    <w:rsid w:val="00B26EB1"/>
    <w:rsid w:val="00B37485"/>
    <w:rsid w:val="00B463A2"/>
    <w:rsid w:val="00B678C5"/>
    <w:rsid w:val="00B961B8"/>
    <w:rsid w:val="00BA218C"/>
    <w:rsid w:val="00BB2149"/>
    <w:rsid w:val="00BB7E44"/>
    <w:rsid w:val="00BC5638"/>
    <w:rsid w:val="00BE7D49"/>
    <w:rsid w:val="00C214C1"/>
    <w:rsid w:val="00C25082"/>
    <w:rsid w:val="00C2661B"/>
    <w:rsid w:val="00C56367"/>
    <w:rsid w:val="00C729E1"/>
    <w:rsid w:val="00C75A6C"/>
    <w:rsid w:val="00C86D78"/>
    <w:rsid w:val="00CA6AF2"/>
    <w:rsid w:val="00CB0469"/>
    <w:rsid w:val="00CE16E4"/>
    <w:rsid w:val="00CE47B0"/>
    <w:rsid w:val="00CF1E15"/>
    <w:rsid w:val="00CF35E6"/>
    <w:rsid w:val="00CF7E70"/>
    <w:rsid w:val="00D21D0D"/>
    <w:rsid w:val="00D301EB"/>
    <w:rsid w:val="00D3296F"/>
    <w:rsid w:val="00D52226"/>
    <w:rsid w:val="00D70748"/>
    <w:rsid w:val="00D7639F"/>
    <w:rsid w:val="00D77107"/>
    <w:rsid w:val="00D87DA7"/>
    <w:rsid w:val="00DD333A"/>
    <w:rsid w:val="00DD5CE0"/>
    <w:rsid w:val="00DF1D50"/>
    <w:rsid w:val="00E141E5"/>
    <w:rsid w:val="00E32F69"/>
    <w:rsid w:val="00E41AF5"/>
    <w:rsid w:val="00E61F39"/>
    <w:rsid w:val="00E74DD4"/>
    <w:rsid w:val="00E83564"/>
    <w:rsid w:val="00E920CF"/>
    <w:rsid w:val="00EE016A"/>
    <w:rsid w:val="00EF6848"/>
    <w:rsid w:val="00F01C8B"/>
    <w:rsid w:val="00F360AB"/>
    <w:rsid w:val="00F43FFB"/>
    <w:rsid w:val="00F44911"/>
    <w:rsid w:val="00F548B3"/>
    <w:rsid w:val="00F91EB6"/>
    <w:rsid w:val="00FA2F8D"/>
    <w:rsid w:val="00FB7437"/>
    <w:rsid w:val="00FD222E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1B895"/>
  <w15:docId w15:val="{42CD095A-47F7-4FEB-BD51-4D0E0949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38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90F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590F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0F3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90F3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E16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F33E-15A9-4B03-AF31-2680CD7F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ccoliliane</dc:creator>
  <cp:lastModifiedBy>Mardem Matos da Costa Junior</cp:lastModifiedBy>
  <cp:revision>2</cp:revision>
  <cp:lastPrinted>2019-04-04T11:00:00Z</cp:lastPrinted>
  <dcterms:created xsi:type="dcterms:W3CDTF">2019-04-17T20:50:00Z</dcterms:created>
  <dcterms:modified xsi:type="dcterms:W3CDTF">2019-04-17T20:50:00Z</dcterms:modified>
</cp:coreProperties>
</file>